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554B7102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A </w:t>
            </w:r>
            <w:r w:rsidR="001A25F2">
              <w:rPr>
                <w:b/>
                <w:bCs/>
                <w:sz w:val="24"/>
                <w:szCs w:val="24"/>
              </w:rPr>
              <w:t>Spring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1A25F2">
              <w:rPr>
                <w:b/>
                <w:bCs/>
                <w:sz w:val="24"/>
                <w:szCs w:val="24"/>
              </w:rPr>
              <w:t>Food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7202E863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262CAA">
              <w:rPr>
                <w:b/>
                <w:bCs/>
                <w:sz w:val="24"/>
                <w:szCs w:val="24"/>
              </w:rPr>
              <w:t>U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42D47A64" w:rsidR="00233036" w:rsidRDefault="00284F32" w:rsidP="009C3897">
            <w:pPr>
              <w:pStyle w:val="Heading2"/>
              <w:outlineLvl w:val="1"/>
              <w:rPr>
                <w:b/>
                <w:bCs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6C6818F4" w14:textId="0E799DAE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Speaking</w:t>
            </w:r>
          </w:p>
          <w:p w14:paraId="7AF8AC9E" w14:textId="77777777" w:rsidR="00262CAA" w:rsidRDefault="00262CAA" w:rsidP="00262CAA">
            <w:r>
              <w:t>Take part in conversations and express simple opinions giving reasons</w:t>
            </w:r>
          </w:p>
          <w:p w14:paraId="310310BA" w14:textId="77777777" w:rsidR="00262CAA" w:rsidRDefault="00262CAA" w:rsidP="00262CAA">
            <w:r>
              <w:t>Adapt known complex sentences to reflect a variation in meaning</w:t>
            </w:r>
          </w:p>
          <w:p w14:paraId="5DA575A0" w14:textId="77777777" w:rsidR="00262CAA" w:rsidRDefault="00262CAA" w:rsidP="00262CAA">
            <w:r>
              <w:t>Begin to use intonation to differentiate between sentence types</w:t>
            </w:r>
          </w:p>
          <w:p w14:paraId="6AA2CE09" w14:textId="6CF9C22E" w:rsidR="00262CAA" w:rsidRDefault="00262CAA" w:rsidP="00262CAA">
            <w:r>
              <w:t>Create a short piece for presentation to an audience on a given topic</w:t>
            </w:r>
          </w:p>
          <w:p w14:paraId="449B3D1F" w14:textId="0370DDE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51FB4373" w14:textId="77777777" w:rsidR="00262CAA" w:rsidRDefault="00262CAA" w:rsidP="00262CAA">
            <w:r>
              <w:t>Engage in longer conversations asking for clarification if necessary</w:t>
            </w:r>
          </w:p>
          <w:p w14:paraId="2F576ECA" w14:textId="77777777" w:rsidR="00262CAA" w:rsidRDefault="00262CAA" w:rsidP="00262CAA">
            <w:r>
              <w:t>Create his/her own sentences using knowledge of basic sentence structure</w:t>
            </w:r>
          </w:p>
          <w:p w14:paraId="48421752" w14:textId="77777777" w:rsidR="00262CAA" w:rsidRDefault="00262CAA" w:rsidP="00262CAA">
            <w:r>
              <w:t>Use pronunciation and intonation effectively to accurately express meaning and engage an audience</w:t>
            </w:r>
          </w:p>
          <w:p w14:paraId="1BFE1F78" w14:textId="5D9CE091" w:rsidR="00262CAA" w:rsidRDefault="00262CAA" w:rsidP="00262CAA">
            <w:r>
              <w:t>Use knowledge of sentence structure to create a presentation on a subject of choice</w:t>
            </w:r>
          </w:p>
          <w:p w14:paraId="665FF364" w14:textId="0A091F92" w:rsidR="00262CAA" w:rsidRDefault="00262CAA" w:rsidP="00262CAA"/>
          <w:p w14:paraId="1B0CC828" w14:textId="15EEEF1D" w:rsidR="00262CAA" w:rsidRPr="007E7C46" w:rsidRDefault="00262CAA" w:rsidP="00262CAA">
            <w:pPr>
              <w:rPr>
                <w:b/>
                <w:u w:val="single"/>
              </w:rPr>
            </w:pPr>
            <w:r w:rsidRPr="007E7C46">
              <w:rPr>
                <w:b/>
                <w:u w:val="single"/>
              </w:rPr>
              <w:t>Listening</w:t>
            </w:r>
          </w:p>
          <w:p w14:paraId="6A078755" w14:textId="77777777" w:rsidR="00262CAA" w:rsidRDefault="00262CAA" w:rsidP="00262CAA">
            <w:r>
              <w:t>Gain an overall understanding of an extended spoken text which includes some familiar language, for example summarising in English the key points of what he/she has heard in French</w:t>
            </w:r>
          </w:p>
          <w:p w14:paraId="3DDFA9F6" w14:textId="77777777" w:rsidR="00262CAA" w:rsidRDefault="00262CAA" w:rsidP="00262CAA">
            <w:r>
              <w:t>Identify ways to spell key sounds, and select the correct spelling of a familiar word</w:t>
            </w:r>
          </w:p>
          <w:p w14:paraId="0A57DF77" w14:textId="2758DE51" w:rsidR="00262CAA" w:rsidRDefault="00262CAA" w:rsidP="00262CAA">
            <w:r>
              <w:t>Make links across words learnt using phonemes</w:t>
            </w:r>
          </w:p>
          <w:p w14:paraId="17559A80" w14:textId="510831CB" w:rsidR="00262CAA" w:rsidRPr="007E7C46" w:rsidRDefault="00262CAA" w:rsidP="00262CAA">
            <w:pPr>
              <w:rPr>
                <w:b/>
              </w:rPr>
            </w:pPr>
            <w:r w:rsidRPr="007E7C46">
              <w:rPr>
                <w:b/>
              </w:rPr>
              <w:t>Higher standard</w:t>
            </w:r>
          </w:p>
          <w:p w14:paraId="3D22E1B3" w14:textId="77777777" w:rsidR="00262CAA" w:rsidRDefault="00262CAA" w:rsidP="00262CAA">
            <w:r>
              <w:t>Understand longer and more challenging texts on a range of topic areas, recognising some details and opinions heard</w:t>
            </w:r>
          </w:p>
          <w:p w14:paraId="7E395ABA" w14:textId="77777777" w:rsidR="00262CAA" w:rsidRDefault="00262CAA" w:rsidP="00262CAA">
            <w:r>
              <w:t>Apply knowledge of phonemes and spelling to attempt reading of unfamiliar words</w:t>
            </w:r>
          </w:p>
          <w:p w14:paraId="426B09BE" w14:textId="23240444" w:rsidR="00262CAA" w:rsidRDefault="00262CAA" w:rsidP="00262CAA">
            <w:r>
              <w:t>Investigate word patterns in French using known phonemes</w:t>
            </w:r>
          </w:p>
          <w:p w14:paraId="37C4740E" w14:textId="06A4FE47" w:rsidR="00262CAA" w:rsidRPr="00262CAA" w:rsidRDefault="00262CAA" w:rsidP="00262CAA">
            <w:pPr>
              <w:rPr>
                <w:b/>
                <w:u w:val="single"/>
              </w:rPr>
            </w:pPr>
          </w:p>
          <w:p w14:paraId="02BB9E52" w14:textId="47C6934C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Reading</w:t>
            </w:r>
          </w:p>
          <w:p w14:paraId="35286B09" w14:textId="77777777" w:rsidR="00262CAA" w:rsidRDefault="00262CAA" w:rsidP="00262CAA">
            <w:r>
              <w:t>Read aloud and understand a short text containing mostly familiar language, using fairly accurate pronunciation</w:t>
            </w:r>
          </w:p>
          <w:p w14:paraId="6A9F043F" w14:textId="77777777" w:rsidR="00262CAA" w:rsidRDefault="00262CAA" w:rsidP="00262CAA">
            <w:r>
              <w:lastRenderedPageBreak/>
              <w:t>Learn a song or poem using the written text for support</w:t>
            </w:r>
          </w:p>
          <w:p w14:paraId="7E72AE6A" w14:textId="7172C5C4" w:rsidR="00262CAA" w:rsidRDefault="00262CAA" w:rsidP="00262CAA">
            <w:r>
              <w:t>Use dictionaries to extend vocabulary on a given topic and develop his/her ability to use different strategies to work out the meaning of unfamiliar words</w:t>
            </w:r>
            <w:r>
              <w:tab/>
            </w:r>
          </w:p>
          <w:p w14:paraId="031A4B36" w14:textId="0F783329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0DD29052" w14:textId="77777777" w:rsidR="00262CAA" w:rsidRPr="00262CAA" w:rsidRDefault="00262CAA" w:rsidP="00262CAA">
            <w:r w:rsidRPr="00262CAA">
              <w:t>Read and understand a short text containing unfamiliar words, using accurate pronunciation</w:t>
            </w:r>
          </w:p>
          <w:p w14:paraId="61F759B3" w14:textId="77777777" w:rsidR="00262CAA" w:rsidRPr="00262CAA" w:rsidRDefault="00262CAA" w:rsidP="00262CAA">
            <w:r w:rsidRPr="00262CAA">
              <w:t>Attempt to read a range of texts independently, using different strategies to make meaning</w:t>
            </w:r>
          </w:p>
          <w:p w14:paraId="76E6DF96" w14:textId="77777777" w:rsidR="005932AD" w:rsidRPr="00262CAA" w:rsidRDefault="00262CAA" w:rsidP="00262CAA">
            <w:r w:rsidRPr="00262CAA">
              <w:t>Use vocabulary learnt from reading in different contexts and use dictionaries to find a wide range of words</w:t>
            </w:r>
          </w:p>
          <w:p w14:paraId="6693CF80" w14:textId="77777777" w:rsidR="00262CAA" w:rsidRPr="00262CAA" w:rsidRDefault="00262CAA" w:rsidP="00262CAA"/>
          <w:p w14:paraId="79795283" w14:textId="77777777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Writing</w:t>
            </w:r>
          </w:p>
          <w:p w14:paraId="195703B6" w14:textId="77777777" w:rsidR="00262CAA" w:rsidRPr="00262CAA" w:rsidRDefault="00262CAA" w:rsidP="00262CAA">
            <w:r w:rsidRPr="00262CAA">
              <w:t>Write phrases and some simple sentences from memory and write a short text such as an email with support from a word/phrase bank</w:t>
            </w:r>
          </w:p>
          <w:p w14:paraId="3A36147D" w14:textId="77777777" w:rsidR="00262CAA" w:rsidRPr="00262CAA" w:rsidRDefault="00262CAA" w:rsidP="00262CAA">
            <w:r w:rsidRPr="00262CAA">
              <w:t>Use a wide range of adjectives to describe people and things and use different verbs to describe actions</w:t>
            </w:r>
          </w:p>
          <w:p w14:paraId="2EFA991D" w14:textId="77777777" w:rsidR="00262CAA" w:rsidRPr="00262CAA" w:rsidRDefault="00262CAA" w:rsidP="00262CAA">
            <w:r w:rsidRPr="00262CAA">
              <w:t>Select adjectives from memory to describe people and places and verbs to describe actions</w:t>
            </w:r>
          </w:p>
          <w:p w14:paraId="53100DFC" w14:textId="77777777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6353FA7" w14:textId="77777777" w:rsidR="00262CAA" w:rsidRPr="00262CAA" w:rsidRDefault="00262CAA" w:rsidP="00262CAA">
            <w:r w:rsidRPr="00262CAA">
              <w:t>Write a range of phrases and sentences from memory and adapt them to write his/her own sentences on a similar topic</w:t>
            </w:r>
          </w:p>
          <w:p w14:paraId="13D7B56C" w14:textId="77777777" w:rsidR="00262CAA" w:rsidRPr="00262CAA" w:rsidRDefault="00262CAA" w:rsidP="00262CAA">
            <w:r w:rsidRPr="00262CAA">
              <w:t>Begin to use some adverbs</w:t>
            </w:r>
          </w:p>
          <w:p w14:paraId="5557BC36" w14:textId="77777777" w:rsidR="00262CAA" w:rsidRPr="00262CAA" w:rsidRDefault="00262CAA" w:rsidP="00262CAA">
            <w:r w:rsidRPr="00262CAA">
              <w:t>Select appropriate adjectives to describe a range of things, people and places and appropriate verbs to describe actions</w:t>
            </w:r>
          </w:p>
          <w:p w14:paraId="41EC8322" w14:textId="77777777" w:rsidR="00262CAA" w:rsidRDefault="00262CAA" w:rsidP="00262CAA">
            <w:pPr>
              <w:rPr>
                <w:sz w:val="20"/>
                <w:szCs w:val="20"/>
              </w:rPr>
            </w:pPr>
          </w:p>
          <w:p w14:paraId="21DC4480" w14:textId="0B2C6A09" w:rsidR="00262CAA" w:rsidRPr="00262CAA" w:rsidRDefault="00262CAA" w:rsidP="00262CAA">
            <w:pPr>
              <w:rPr>
                <w:b/>
                <w:u w:val="single"/>
              </w:rPr>
            </w:pPr>
            <w:r w:rsidRPr="00262CAA">
              <w:rPr>
                <w:b/>
                <w:u w:val="single"/>
              </w:rPr>
              <w:t>Grammar</w:t>
            </w:r>
          </w:p>
          <w:p w14:paraId="5BAA0004" w14:textId="77777777" w:rsidR="00262CAA" w:rsidRPr="00262CAA" w:rsidRDefault="00262CAA" w:rsidP="00262CAA">
            <w:r w:rsidRPr="00262CAA">
              <w:t>Know how to conjugate some high frequency verbs</w:t>
            </w:r>
          </w:p>
          <w:p w14:paraId="23CF789D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52ECBC" w14:textId="77777777" w:rsidR="00262CAA" w:rsidRPr="00262CAA" w:rsidRDefault="00262CAA" w:rsidP="00262CAA">
            <w:r w:rsidRPr="00262CAA">
              <w:t>Understand how to make changes to an adjective in order for it to  `agree` with the relevant noun</w:t>
            </w:r>
          </w:p>
          <w:p w14:paraId="1A3CB706" w14:textId="10485277" w:rsidR="00262CAA" w:rsidRPr="00262CAA" w:rsidRDefault="00262CAA" w:rsidP="00262CAA">
            <w:r w:rsidRPr="00262CAA">
              <w:t>Adapt sentences to form negative sentences and begin to form questions</w:t>
            </w:r>
          </w:p>
          <w:p w14:paraId="41905721" w14:textId="596B53CB" w:rsidR="00262CAA" w:rsidRPr="00262CAA" w:rsidRDefault="00262CAA" w:rsidP="00262CAA">
            <w:pPr>
              <w:rPr>
                <w:b/>
              </w:rPr>
            </w:pPr>
          </w:p>
          <w:p w14:paraId="057A858A" w14:textId="12E9252B" w:rsidR="00262CAA" w:rsidRPr="00262CAA" w:rsidRDefault="00262CAA" w:rsidP="00262CAA">
            <w:pPr>
              <w:rPr>
                <w:b/>
              </w:rPr>
            </w:pPr>
            <w:r w:rsidRPr="00262CAA">
              <w:rPr>
                <w:b/>
              </w:rPr>
              <w:t>Higher standard</w:t>
            </w:r>
          </w:p>
          <w:p w14:paraId="14872504" w14:textId="77777777" w:rsidR="00262CAA" w:rsidRPr="00262CAA" w:rsidRDefault="00262CAA" w:rsidP="00262CAA">
            <w:r w:rsidRPr="00262CAA">
              <w:t>Know how to conjugate a range of high frequency verbs</w:t>
            </w:r>
          </w:p>
          <w:p w14:paraId="1FA3C918" w14:textId="77777777" w:rsidR="00262CAA" w:rsidRPr="00262CAA" w:rsidRDefault="00262CAA" w:rsidP="00262CAA">
            <w:proofErr w:type="spellStart"/>
            <w:r w:rsidRPr="00262CAA">
              <w:t>Eg</w:t>
            </w:r>
            <w:proofErr w:type="spellEnd"/>
            <w:r w:rsidRPr="00262CAA">
              <w:t xml:space="preserve"> I am, you are, he is</w:t>
            </w:r>
          </w:p>
          <w:p w14:paraId="696671DC" w14:textId="77777777" w:rsidR="00262CAA" w:rsidRPr="00262CAA" w:rsidRDefault="00262CAA" w:rsidP="00262CAA">
            <w:r w:rsidRPr="00262CAA">
              <w:t>Understand how to use some adverbs in sentences</w:t>
            </w:r>
          </w:p>
          <w:p w14:paraId="154392F4" w14:textId="1A2B0474" w:rsidR="00262CAA" w:rsidRPr="00262CAA" w:rsidRDefault="00262CAA" w:rsidP="00262CAA">
            <w:r w:rsidRPr="00262CAA">
              <w:lastRenderedPageBreak/>
              <w:t>Have an awareness of similarities and differences in grammar between French and English</w:t>
            </w:r>
          </w:p>
          <w:p w14:paraId="70D6ECAD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26461076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68F249F1" w14:textId="77777777" w:rsidR="00262CAA" w:rsidRPr="00262CAA" w:rsidRDefault="00262CAA" w:rsidP="00262CAA">
            <w:pPr>
              <w:rPr>
                <w:b/>
                <w:sz w:val="20"/>
                <w:szCs w:val="20"/>
              </w:rPr>
            </w:pPr>
          </w:p>
          <w:p w14:paraId="049BD455" w14:textId="39A6E79C" w:rsidR="00262CAA" w:rsidRPr="005932AD" w:rsidRDefault="00262CAA" w:rsidP="00262CAA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1A25F2" w:rsidP="0069760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195EE970" w14:textId="77777777" w:rsidR="001A25F2" w:rsidRDefault="001A25F2" w:rsidP="001A25F2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tomate</w:t>
            </w:r>
            <w:proofErr w:type="spellEnd"/>
            <w:r>
              <w:t>-tomato</w:t>
            </w:r>
          </w:p>
          <w:p w14:paraId="692E2282" w14:textId="77777777" w:rsidR="001A25F2" w:rsidRDefault="001A25F2" w:rsidP="001A25F2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pomme</w:t>
            </w:r>
            <w:proofErr w:type="spellEnd"/>
            <w:r>
              <w:t>- apple</w:t>
            </w:r>
          </w:p>
          <w:p w14:paraId="29EED79A" w14:textId="77777777" w:rsidR="001A25F2" w:rsidRDefault="001A25F2" w:rsidP="001A25F2">
            <w:r>
              <w:t xml:space="preserve">Un </w:t>
            </w:r>
            <w:proofErr w:type="spellStart"/>
            <w:r>
              <w:t>poisson</w:t>
            </w:r>
            <w:proofErr w:type="spellEnd"/>
            <w:r>
              <w:t>- fish</w:t>
            </w:r>
          </w:p>
          <w:p w14:paraId="4AD20AE2" w14:textId="77777777" w:rsidR="001A25F2" w:rsidRDefault="001A25F2" w:rsidP="001A25F2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carotte</w:t>
            </w:r>
            <w:proofErr w:type="spellEnd"/>
            <w:r>
              <w:t>-carrot</w:t>
            </w:r>
          </w:p>
          <w:p w14:paraId="76F85511" w14:textId="77777777" w:rsidR="001A25F2" w:rsidRDefault="001A25F2" w:rsidP="001A25F2">
            <w:r>
              <w:t>Un gateau-cakes</w:t>
            </w:r>
          </w:p>
          <w:p w14:paraId="2FE46CA1" w14:textId="77777777" w:rsidR="001A25F2" w:rsidRDefault="001A25F2" w:rsidP="001A25F2">
            <w:r>
              <w:t xml:space="preserve">Un </w:t>
            </w:r>
            <w:proofErr w:type="spellStart"/>
            <w:r>
              <w:t>chocolat</w:t>
            </w:r>
            <w:proofErr w:type="spellEnd"/>
            <w:r>
              <w:t>- chocolates</w:t>
            </w:r>
          </w:p>
          <w:p w14:paraId="69283547" w14:textId="77777777" w:rsidR="001A25F2" w:rsidRDefault="001A25F2" w:rsidP="001A25F2">
            <w:r>
              <w:t>Un bonbon- sweets</w:t>
            </w:r>
          </w:p>
          <w:p w14:paraId="4690C7FF" w14:textId="77777777" w:rsidR="001A25F2" w:rsidRDefault="001A25F2" w:rsidP="001A25F2"/>
          <w:p w14:paraId="3B556E5C" w14:textId="77777777" w:rsidR="001A25F2" w:rsidRDefault="001A25F2" w:rsidP="001A25F2">
            <w:r>
              <w:t>bon pour la santé - healthy</w:t>
            </w:r>
          </w:p>
          <w:p w14:paraId="57778867" w14:textId="77777777" w:rsidR="001A25F2" w:rsidRDefault="001A25F2" w:rsidP="001A25F2">
            <w:proofErr w:type="spellStart"/>
            <w:r>
              <w:t>mauvais</w:t>
            </w:r>
            <w:proofErr w:type="spellEnd"/>
            <w:r>
              <w:t xml:space="preserve"> pour la santé – unhealthy</w:t>
            </w:r>
          </w:p>
          <w:p w14:paraId="1FB8AE1D" w14:textId="77777777" w:rsidR="001A25F2" w:rsidRDefault="001A25F2" w:rsidP="001A25F2"/>
          <w:p w14:paraId="0AFC4815" w14:textId="77777777" w:rsidR="001A25F2" w:rsidRDefault="001A25F2" w:rsidP="001A25F2"/>
          <w:p w14:paraId="0B66144A" w14:textId="77777777" w:rsidR="001A25F2" w:rsidRDefault="001A25F2" w:rsidP="001A25F2">
            <w:r>
              <w:t>un sandwich - a sandwich</w:t>
            </w:r>
          </w:p>
          <w:p w14:paraId="6625195F" w14:textId="77777777" w:rsidR="001A25F2" w:rsidRDefault="001A25F2" w:rsidP="001A25F2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banane</w:t>
            </w:r>
            <w:proofErr w:type="spellEnd"/>
            <w:r>
              <w:t>- a banana</w:t>
            </w:r>
          </w:p>
          <w:p w14:paraId="384B3E15" w14:textId="77777777" w:rsidR="001A25F2" w:rsidRDefault="001A25F2" w:rsidP="001A25F2">
            <w:r>
              <w:t xml:space="preserve">de la </w:t>
            </w:r>
            <w:proofErr w:type="spellStart"/>
            <w:r>
              <w:t>salade</w:t>
            </w:r>
            <w:proofErr w:type="spellEnd"/>
            <w:r>
              <w:t>-some salad</w:t>
            </w:r>
          </w:p>
          <w:p w14:paraId="39998D09" w14:textId="77777777" w:rsidR="001A25F2" w:rsidRDefault="001A25F2" w:rsidP="001A25F2">
            <w:r>
              <w:t xml:space="preserve">de </w:t>
            </w:r>
            <w:proofErr w:type="spellStart"/>
            <w:r>
              <w:t>l’eau</w:t>
            </w:r>
            <w:proofErr w:type="spellEnd"/>
            <w:r>
              <w:t>- some water</w:t>
            </w:r>
          </w:p>
          <w:p w14:paraId="52C47134" w14:textId="77777777" w:rsidR="001A25F2" w:rsidRDefault="001A25F2" w:rsidP="001A25F2">
            <w:r>
              <w:t>des chips – some crisps</w:t>
            </w:r>
          </w:p>
          <w:p w14:paraId="5537B70C" w14:textId="77777777" w:rsidR="001A25F2" w:rsidRDefault="001A25F2" w:rsidP="001A25F2"/>
          <w:p w14:paraId="55763B6C" w14:textId="2041551A" w:rsidR="001A25F2" w:rsidRDefault="001A25F2" w:rsidP="001A25F2">
            <w:r>
              <w:t>Plurals</w:t>
            </w:r>
          </w:p>
          <w:p w14:paraId="33D285F0" w14:textId="77777777" w:rsidR="001A25F2" w:rsidRDefault="001A25F2" w:rsidP="001A25F2">
            <w:r>
              <w:t xml:space="preserve">Les </w:t>
            </w:r>
            <w:proofErr w:type="spellStart"/>
            <w:r>
              <w:t>tomates</w:t>
            </w:r>
            <w:proofErr w:type="spellEnd"/>
            <w:r>
              <w:t>-tomatoes</w:t>
            </w:r>
          </w:p>
          <w:p w14:paraId="2E690AA6" w14:textId="77777777" w:rsidR="001A25F2" w:rsidRDefault="001A25F2" w:rsidP="001A25F2">
            <w:r>
              <w:t>Les pommes- apples</w:t>
            </w:r>
          </w:p>
          <w:p w14:paraId="0ECA6091" w14:textId="77777777" w:rsidR="001A25F2" w:rsidRDefault="001A25F2" w:rsidP="001A25F2">
            <w:r>
              <w:t xml:space="preserve">Le </w:t>
            </w:r>
            <w:proofErr w:type="spellStart"/>
            <w:r>
              <w:t>poisson</w:t>
            </w:r>
            <w:proofErr w:type="spellEnd"/>
            <w:r>
              <w:t>- fish*</w:t>
            </w:r>
          </w:p>
          <w:p w14:paraId="04E7617D" w14:textId="77777777" w:rsidR="001A25F2" w:rsidRDefault="001A25F2" w:rsidP="001A25F2">
            <w:r>
              <w:t xml:space="preserve">Les </w:t>
            </w:r>
            <w:proofErr w:type="spellStart"/>
            <w:r>
              <w:t>carottes</w:t>
            </w:r>
            <w:proofErr w:type="spellEnd"/>
            <w:r>
              <w:t>-carrots</w:t>
            </w:r>
          </w:p>
          <w:p w14:paraId="3B939E79" w14:textId="77777777" w:rsidR="001A25F2" w:rsidRDefault="001A25F2" w:rsidP="001A25F2">
            <w:r>
              <w:t>Les gateaux-cakes</w:t>
            </w:r>
          </w:p>
          <w:p w14:paraId="29336C4A" w14:textId="77777777" w:rsidR="001A25F2" w:rsidRDefault="001A25F2" w:rsidP="001A25F2">
            <w:r>
              <w:t xml:space="preserve">Le </w:t>
            </w:r>
            <w:proofErr w:type="spellStart"/>
            <w:r>
              <w:t>chocolat</w:t>
            </w:r>
            <w:proofErr w:type="spellEnd"/>
            <w:r>
              <w:t>- chocolates*</w:t>
            </w:r>
          </w:p>
          <w:p w14:paraId="34CE0EAD" w14:textId="77777777" w:rsidR="001A25F2" w:rsidRDefault="001A25F2" w:rsidP="001A25F2">
            <w:r>
              <w:t>Les bonbons- sweets</w:t>
            </w:r>
          </w:p>
          <w:p w14:paraId="6015DABD" w14:textId="77777777" w:rsidR="001A25F2" w:rsidRDefault="001A25F2" w:rsidP="001A25F2">
            <w:r>
              <w:t xml:space="preserve">Les </w:t>
            </w:r>
            <w:proofErr w:type="spellStart"/>
            <w:r>
              <w:t>sandwichs</w:t>
            </w:r>
            <w:proofErr w:type="spellEnd"/>
            <w:r>
              <w:t xml:space="preserve"> - sandwiches</w:t>
            </w:r>
          </w:p>
          <w:p w14:paraId="417560F9" w14:textId="77777777" w:rsidR="001A25F2" w:rsidRDefault="001A25F2" w:rsidP="001A25F2">
            <w:r>
              <w:t xml:space="preserve">Les </w:t>
            </w:r>
            <w:proofErr w:type="spellStart"/>
            <w:r>
              <w:t>bananes</w:t>
            </w:r>
            <w:proofErr w:type="spellEnd"/>
            <w:r>
              <w:t>- bananas</w:t>
            </w:r>
          </w:p>
          <w:p w14:paraId="4F1601E7" w14:textId="77777777" w:rsidR="001A25F2" w:rsidRDefault="001A25F2" w:rsidP="001A25F2">
            <w:r>
              <w:t xml:space="preserve">La </w:t>
            </w:r>
            <w:proofErr w:type="spellStart"/>
            <w:r>
              <w:t>salade</w:t>
            </w:r>
            <w:proofErr w:type="spellEnd"/>
            <w:r>
              <w:t>- salads</w:t>
            </w:r>
          </w:p>
          <w:p w14:paraId="1A53E5C5" w14:textId="77777777" w:rsidR="001A25F2" w:rsidRDefault="001A25F2" w:rsidP="001A25F2">
            <w:proofErr w:type="spellStart"/>
            <w:r>
              <w:t>L’eau</w:t>
            </w:r>
            <w:proofErr w:type="spellEnd"/>
            <w:r>
              <w:t>- some water</w:t>
            </w:r>
          </w:p>
          <w:p w14:paraId="1FA26ACB" w14:textId="77777777" w:rsidR="001A25F2" w:rsidRDefault="001A25F2" w:rsidP="001A25F2">
            <w:r>
              <w:t>Les chips –  crisps</w:t>
            </w:r>
          </w:p>
          <w:p w14:paraId="34E7B860" w14:textId="77777777" w:rsidR="001A25F2" w:rsidRDefault="001A25F2" w:rsidP="001A25F2"/>
          <w:p w14:paraId="76B43802" w14:textId="77777777" w:rsidR="00B768F9" w:rsidRDefault="00B768F9" w:rsidP="00B768F9">
            <w:bookmarkStart w:id="0" w:name="_GoBack"/>
            <w:bookmarkEnd w:id="0"/>
          </w:p>
          <w:p w14:paraId="128680DB" w14:textId="2313DF12" w:rsidR="005932AD" w:rsidRPr="005932AD" w:rsidRDefault="005932AD" w:rsidP="00B768F9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37B7E"/>
    <w:rsid w:val="0005150D"/>
    <w:rsid w:val="000D1863"/>
    <w:rsid w:val="00105F7E"/>
    <w:rsid w:val="001343C3"/>
    <w:rsid w:val="001A25F2"/>
    <w:rsid w:val="00233036"/>
    <w:rsid w:val="00262CAA"/>
    <w:rsid w:val="00284F32"/>
    <w:rsid w:val="00390E34"/>
    <w:rsid w:val="003A4840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7E7C46"/>
    <w:rsid w:val="00821BFE"/>
    <w:rsid w:val="008A0EC1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dc8a11ac-bebe-45e8-b35d-b24e093c9199"/>
    <ds:schemaRef ds:uri="cc4d8b6f-9946-4c80-8a22-a89849d1e834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95B64FF-9B19-4C11-A5D9-EADFA04EDD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3</cp:revision>
  <dcterms:created xsi:type="dcterms:W3CDTF">2023-07-07T17:57:00Z</dcterms:created>
  <dcterms:modified xsi:type="dcterms:W3CDTF">2023-07-07T17:58:00Z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